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21"/>
        </w:rPr>
      </w:pPr>
      <w:r>
        <w:rPr/>
        <w:pict>
          <v:group style="position:absolute;margin-left:0pt;margin-top:-.000061pt;width:720pt;height:540.050pt;mso-position-horizontal-relative:page;mso-position-vertical-relative:page;z-index:-3592" coordorigin="0,0" coordsize="14400,10801">
            <v:shape style="position:absolute;left:0;top:0;width:14400;height:10800" type="#_x0000_t75" stroked="false">
              <v:imagedata r:id="rId5" o:title=""/>
            </v:shape>
            <v:line style="position:absolute" from="961,10120" to="13438,10120" stroked="true" strokeweight=".8pt" strokecolor="#355d7d">
              <v:stroke dashstyle="solid"/>
            </v:line>
            <v:line style="position:absolute" from="683,963" to="683,9841" stroked="true" strokeweight=".75pt" strokecolor="#355d7d">
              <v:stroke dashstyle="solid"/>
            </v:line>
            <v:line style="position:absolute" from="961,686" to="13438,686" stroked="true" strokeweight=".8pt" strokecolor="#355d7d">
              <v:stroke dashstyle="solid"/>
            </v:line>
            <v:line style="position:absolute" from="13718,963" to="13718,9841" stroked="true" strokeweight=".75pt" strokecolor="#355d7d">
              <v:stroke dashstyle="solid"/>
            </v:line>
            <v:shape style="position:absolute;left:720;top:723;width:12960;height:9360" coordorigin="721,723" coordsize="12960,9360" path="m961,10083l13438,10083m721,963l721,9841m961,723l13438,723m13681,963l13681,9841e" filled="false" stroked="true" strokeweight="1.5pt" strokecolor="#355d7d">
              <v:path arrowok="t"/>
              <v:stroke dashstyle="solid"/>
            </v:shape>
            <v:line style="position:absolute" from="961,10053" to="13438,10053" stroked="true" strokeweight=".1pt" strokecolor="#355d7d">
              <v:stroke dashstyle="solid"/>
            </v:line>
            <v:line style="position:absolute" from="961,10045" to="13438,10045" stroked="true" strokeweight=".7pt" strokecolor="#355d7d">
              <v:stroke dashstyle="solid"/>
            </v:line>
            <v:line style="position:absolute" from="758,963" to="758,9841" stroked="true" strokeweight=".75pt" strokecolor="#355d7d">
              <v:stroke dashstyle="solid"/>
            </v:line>
            <v:line style="position:absolute" from="961,761" to="13438,761" stroked="true" strokeweight=".7pt" strokecolor="#355d7d">
              <v:stroke dashstyle="solid"/>
            </v:line>
            <v:line style="position:absolute" from="13643,963" to="13643,9841" stroked="true" strokeweight=".75pt" strokecolor="#355d7d">
              <v:stroke dashstyle="solid"/>
            </v:line>
            <v:rect style="position:absolute;left:120;top:123;width:14160;height:10560" filled="false" stroked="true" strokeweight="1.02pt" strokecolor="#ebddc3">
              <v:stroke dashstyle="solid"/>
            </v:rect>
            <v:rect style="position:absolute;left:0;top:3;width:960;height:960" filled="true" fillcolor="#ffffff" stroked="false">
              <v:fill type="solid"/>
            </v:rect>
            <v:line style="position:absolute" from="0,1001" to="1006,1001" stroked="true" strokeweight=".7pt" strokecolor="#93b6d2">
              <v:stroke dashstyle="solid"/>
            </v:line>
            <v:line style="position:absolute" from="998,0" to="998,994" stroked="true" strokeweight=".75pt" strokecolor="#93b6d2">
              <v:stroke dashstyle="solid"/>
            </v:line>
            <v:rect style="position:absolute;left:0;top:948;width:976;height:30" filled="true" fillcolor="#93b6d2" stroked="false">
              <v:fill type="solid"/>
            </v:rect>
            <v:line style="position:absolute" from="8,18" to="8,948" stroked="true" strokeweight=".78pt" strokecolor="#93b6d2">
              <v:stroke dashstyle="solid"/>
            </v:line>
            <v:rect style="position:absolute;left:0;top:0;width:976;height:18" filled="true" fillcolor="#93b6d2" stroked="false">
              <v:fill type="solid"/>
            </v:rect>
            <v:line style="position:absolute" from="961,18" to="961,948" stroked="true" strokeweight="1.5pt" strokecolor="#93b6d2">
              <v:stroke dashstyle="solid"/>
            </v:line>
            <v:line style="position:absolute" from="31,926" to="931,926" stroked="true" strokeweight=".8pt" strokecolor="#93b6d2">
              <v:stroke dashstyle="solid"/>
            </v:line>
            <v:line style="position:absolute" from="38,48" to="38,918" stroked="true" strokeweight=".75pt" strokecolor="#93b6d2">
              <v:stroke dashstyle="solid"/>
            </v:line>
            <v:line style="position:absolute" from="31,41" to="931,41" stroked="true" strokeweight=".7pt" strokecolor="#93b6d2">
              <v:stroke dashstyle="solid"/>
            </v:line>
            <v:line style="position:absolute" from="923,48" to="923,918" stroked="true" strokeweight=".75pt" strokecolor="#93b6d2">
              <v:stroke dashstyle="solid"/>
            </v:line>
            <v:shape style="position:absolute;left:252;top:256;width:456;height:455" type="#_x0000_t75" stroked="false">
              <v:imagedata r:id="rId6" o:title=""/>
            </v:shape>
            <v:shape style="position:absolute;left:252;top:256;width:456;height:455" coordorigin="253,256" coordsize="456,455" path="m253,484l264,412,297,349,346,300,409,268,481,256,553,268,615,300,665,349,697,412,709,484,697,555,665,618,615,667,553,699,481,711,409,699,346,667,297,618,264,555,253,484xe" filled="false" stroked="true" strokeweight=".78pt" strokecolor="#93b6d2">
              <v:path arrowok="t"/>
              <v:stroke dashstyle="solid"/>
            </v:shape>
            <v:rect style="position:absolute;left:0;top:9840;width:960;height:960" filled="true" fillcolor="#ffffff" stroked="false">
              <v:fill type="solid"/>
            </v:rect>
            <v:line style="position:absolute" from="0,10793" to="976,10793" stroked="true" strokeweight=".7pt" strokecolor="#93b6d2">
              <v:stroke dashstyle="solid"/>
            </v:line>
            <v:line style="position:absolute" from="8,9856" to="8,10786" stroked="true" strokeweight=".78pt" strokecolor="#93b6d2">
              <v:stroke dashstyle="solid"/>
            </v:line>
            <v:rect style="position:absolute;left:0;top:9826;width:976;height:30" filled="true" fillcolor="#93b6d2" stroked="false">
              <v:fill type="solid"/>
            </v:rect>
            <v:line style="position:absolute" from="998,9810" to="998,10800" stroked="true" strokeweight=".75pt" strokecolor="#93b6d2">
              <v:stroke dashstyle="solid"/>
            </v:line>
            <v:line style="position:absolute" from="0,9803" to="1006,9803" stroked="true" strokeweight=".7pt" strokecolor="#93b6d2">
              <v:stroke dashstyle="solid"/>
            </v:line>
            <v:line style="position:absolute" from="961,9856" to="961,10786" stroked="true" strokeweight="1.5pt" strokecolor="#93b6d2">
              <v:stroke dashstyle="solid"/>
            </v:line>
            <v:line style="position:absolute" from="31,10763" to="931,10763" stroked="true" strokeweight=".7pt" strokecolor="#93b6d2">
              <v:stroke dashstyle="solid"/>
            </v:line>
            <v:line style="position:absolute" from="38,9886" to="38,10756" stroked="true" strokeweight=".75pt" strokecolor="#93b6d2">
              <v:stroke dashstyle="solid"/>
            </v:line>
            <v:line style="position:absolute" from="31,9878" to="931,9878" stroked="true" strokeweight=".8pt" strokecolor="#93b6d2">
              <v:stroke dashstyle="solid"/>
            </v:line>
            <v:line style="position:absolute" from="923,9886" to="923,10756" stroked="true" strokeweight=".75pt" strokecolor="#93b6d2">
              <v:stroke dashstyle="solid"/>
            </v:line>
            <v:shape style="position:absolute;left:252;top:10092;width:456;height:456" type="#_x0000_t75" stroked="false">
              <v:imagedata r:id="rId7" o:title=""/>
            </v:shape>
            <v:shape style="position:absolute;left:252;top:10092;width:456;height:456" coordorigin="253,10093" coordsize="456,456" path="m253,10321l264,10249,297,10186,346,10137,409,10104,481,10093,553,10104,615,10137,665,10186,697,10249,709,10321,697,10393,665,10455,615,10505,553,10537,481,10549,409,10537,346,10505,297,10455,264,10393,253,10321xe" filled="false" stroked="true" strokeweight=".78pt" strokecolor="#93b6d2">
              <v:path arrowok="t"/>
              <v:stroke dashstyle="solid"/>
            </v:shape>
            <v:rect style="position:absolute;left:13438;top:9840;width:960;height:960" filled="true" fillcolor="#ffffff" stroked="false">
              <v:fill type="solid"/>
            </v:rect>
            <v:line style="position:absolute" from="13401,9810" to="13401,10800" stroked="true" strokeweight=".75pt" strokecolor="#93b6d2">
              <v:stroke dashstyle="solid"/>
            </v:line>
            <v:line style="position:absolute" from="13393,9803" to="14400,9803" stroked="true" strokeweight=".7pt" strokecolor="#93b6d2">
              <v:stroke dashstyle="solid"/>
            </v:line>
            <v:line style="position:absolute" from="13423,10793" to="14400,10793" stroked="true" strokeweight=".7pt" strokecolor="#93b6d2">
              <v:stroke dashstyle="solid"/>
            </v:line>
            <v:line style="position:absolute" from="13438,9856" to="13438,10786" stroked="true" strokeweight="1.5pt" strokecolor="#93b6d2">
              <v:stroke dashstyle="solid"/>
            </v:line>
            <v:rect style="position:absolute;left:13423;top:9826;width:977;height:30" filled="true" fillcolor="#93b6d2" stroked="false">
              <v:fill type="solid"/>
            </v:rect>
            <v:line style="position:absolute" from="14392,9856" to="14392,10786" stroked="true" strokeweight=".84pt" strokecolor="#93b6d2">
              <v:stroke dashstyle="solid"/>
            </v:line>
            <v:line style="position:absolute" from="13468,10763" to="14368,10763" stroked="true" strokeweight=".7pt" strokecolor="#93b6d2">
              <v:stroke dashstyle="solid"/>
            </v:line>
            <v:line style="position:absolute" from="13476,9886" to="13476,10756" stroked="true" strokeweight=".75pt" strokecolor="#93b6d2">
              <v:stroke dashstyle="solid"/>
            </v:line>
            <v:line style="position:absolute" from="13468,9878" to="14368,9878" stroked="true" strokeweight=".8pt" strokecolor="#93b6d2">
              <v:stroke dashstyle="solid"/>
            </v:line>
            <v:line style="position:absolute" from="14361,9886" to="14361,10756" stroked="true" strokeweight=".75pt" strokecolor="#93b6d2">
              <v:stroke dashstyle="solid"/>
            </v:line>
            <v:shape style="position:absolute;left:13690;top:10092;width:456;height:456" type="#_x0000_t75" stroked="false">
              <v:imagedata r:id="rId8" o:title=""/>
            </v:shape>
            <v:shape style="position:absolute;left:13690;top:10092;width:456;height:456" coordorigin="13690,10093" coordsize="456,456" path="m13690,10321l13702,10249,13734,10186,13784,10137,13846,10104,13918,10093,13990,10104,14053,10137,14102,10186,14135,10249,14146,10321,14135,10393,14102,10455,14053,10505,13990,10537,13918,10549,13846,10537,13784,10505,13734,10455,13702,10393,13690,10321xe" filled="false" stroked="true" strokeweight=".78pt" strokecolor="#93b6d2">
              <v:path arrowok="t"/>
              <v:stroke dashstyle="solid"/>
            </v:shape>
            <v:rect style="position:absolute;left:13438;top:3;width:960;height:960" filled="true" fillcolor="#ffffff" stroked="false">
              <v:fill type="solid"/>
            </v:rect>
            <v:line style="position:absolute" from="13393,1001" to="14400,1001" stroked="true" strokeweight=".7pt" strokecolor="#93b6d2">
              <v:stroke dashstyle="solid"/>
            </v:line>
            <v:line style="position:absolute" from="13401,0" to="13401,994" stroked="true" strokeweight=".75pt" strokecolor="#93b6d2">
              <v:stroke dashstyle="solid"/>
            </v:line>
            <v:rect style="position:absolute;left:13423;top:948;width:977;height:30" filled="true" fillcolor="#93b6d2" stroked="false">
              <v:fill type="solid"/>
            </v:rect>
            <v:line style="position:absolute" from="13438,18" to="13438,948" stroked="true" strokeweight="1.5pt" strokecolor="#93b6d2">
              <v:stroke dashstyle="solid"/>
            </v:line>
            <v:rect style="position:absolute;left:13423;top:0;width:977;height:18" filled="true" fillcolor="#93b6d2" stroked="false">
              <v:fill type="solid"/>
            </v:rect>
            <v:line style="position:absolute" from="14392,18" to="14392,948" stroked="true" strokeweight=".84pt" strokecolor="#93b6d2">
              <v:stroke dashstyle="solid"/>
            </v:line>
            <v:line style="position:absolute" from="13468,926" to="14368,926" stroked="true" strokeweight=".8pt" strokecolor="#93b6d2">
              <v:stroke dashstyle="solid"/>
            </v:line>
            <v:line style="position:absolute" from="13476,48" to="13476,918" stroked="true" strokeweight=".75pt" strokecolor="#93b6d2">
              <v:stroke dashstyle="solid"/>
            </v:line>
            <v:line style="position:absolute" from="13468,41" to="14368,41" stroked="true" strokeweight=".7pt" strokecolor="#93b6d2">
              <v:stroke dashstyle="solid"/>
            </v:line>
            <v:line style="position:absolute" from="14361,48" to="14361,918" stroked="true" strokeweight=".75pt" strokecolor="#93b6d2">
              <v:stroke dashstyle="solid"/>
            </v:line>
            <v:shape style="position:absolute;left:13690;top:256;width:456;height:455" type="#_x0000_t75" stroked="false">
              <v:imagedata r:id="rId9" o:title=""/>
            </v:shape>
            <v:shape style="position:absolute;left:13690;top:256;width:456;height:455" coordorigin="13690,256" coordsize="456,455" path="m13690,484l13702,412,13734,349,13784,300,13846,268,13918,256,13990,268,14053,300,14102,349,14135,412,14146,484,14135,555,14102,618,14053,667,13990,699,13918,711,13846,699,13784,667,13734,618,13702,555,13690,484xe" filled="false" stroked="true" strokeweight=".78pt" strokecolor="#93b6d2">
              <v:path arrowok="t"/>
              <v:stroke dashstyle="solid"/>
            </v:shape>
            <v:line style="position:absolute" from="2305,9169" to="12082,9169" stroked="true" strokeweight="1.5pt" strokecolor="#355d7d">
              <v:stroke dashstyle="solid"/>
            </v:line>
            <w10:wrap type="none"/>
          </v:group>
        </w:pict>
      </w:r>
    </w:p>
    <w:p>
      <w:pPr>
        <w:pStyle w:val="Heading1"/>
        <w:spacing w:line="694" w:lineRule="exact"/>
        <w:ind w:right="55"/>
      </w:pPr>
      <w:r>
        <w:rPr>
          <w:color w:val="355D7D"/>
        </w:rPr>
        <w:t>Company name</w:t>
      </w:r>
    </w:p>
    <w:p>
      <w:pPr>
        <w:spacing w:line="921" w:lineRule="exact" w:before="0"/>
        <w:ind w:left="60" w:right="55" w:firstLine="0"/>
        <w:jc w:val="center"/>
        <w:rPr>
          <w:rFonts w:ascii="Cambria"/>
          <w:sz w:val="80"/>
        </w:rPr>
      </w:pPr>
      <w:r>
        <w:rPr>
          <w:rFonts w:ascii="Cambria"/>
          <w:color w:val="355D7D"/>
          <w:sz w:val="80"/>
        </w:rPr>
        <w:t>Certificate of Excellence</w:t>
      </w:r>
    </w:p>
    <w:p>
      <w:pPr>
        <w:pStyle w:val="BodyText"/>
        <w:spacing w:before="606"/>
        <w:ind w:left="59" w:right="55"/>
        <w:jc w:val="center"/>
      </w:pPr>
      <w:r>
        <w:rPr>
          <w:color w:val="355D7D"/>
        </w:rPr>
        <w:t>Is hereby granted to:</w:t>
      </w:r>
    </w:p>
    <w:p>
      <w:pPr>
        <w:spacing w:before="104"/>
        <w:ind w:left="72" w:right="52" w:firstLine="0"/>
        <w:jc w:val="center"/>
        <w:rPr>
          <w:rFonts w:ascii="Cambria"/>
          <w:sz w:val="72"/>
        </w:rPr>
      </w:pPr>
      <w:r>
        <w:rPr>
          <w:rFonts w:ascii="Cambria"/>
          <w:color w:val="355D7D"/>
          <w:sz w:val="72"/>
        </w:rPr>
        <w:t>Name</w:t>
      </w:r>
    </w:p>
    <w:p>
      <w:pPr>
        <w:pStyle w:val="BodyText"/>
        <w:spacing w:before="1"/>
        <w:rPr>
          <w:rFonts w:ascii="Cambria"/>
          <w:sz w:val="77"/>
        </w:rPr>
      </w:pPr>
    </w:p>
    <w:p>
      <w:pPr>
        <w:pStyle w:val="BodyText"/>
        <w:ind w:left="72" w:right="55"/>
        <w:jc w:val="center"/>
      </w:pPr>
      <w:r>
        <w:rPr>
          <w:color w:val="355D7D"/>
        </w:rPr>
        <w:t>for outstanding performance and lasting contribution on</w:t>
      </w:r>
    </w:p>
    <w:p>
      <w:pPr>
        <w:pStyle w:val="Heading1"/>
        <w:spacing w:before="123"/>
        <w:ind w:left="72"/>
        <w:rPr>
          <w:rFonts w:ascii="Cambria"/>
        </w:rPr>
      </w:pPr>
      <w:r>
        <w:rPr>
          <w:rFonts w:ascii="Cambria"/>
          <w:color w:val="355D7D"/>
        </w:rPr>
        <w:t>Project Name</w:t>
      </w:r>
    </w:p>
    <w:p>
      <w:pPr>
        <w:spacing w:before="135"/>
        <w:ind w:left="71" w:right="55" w:firstLine="0"/>
        <w:jc w:val="center"/>
        <w:rPr>
          <w:sz w:val="40"/>
        </w:rPr>
      </w:pPr>
      <w:r>
        <w:rPr>
          <w:color w:val="355D7D"/>
          <w:sz w:val="40"/>
        </w:rPr>
        <w:t>Granted: December 19, 2017</w:t>
      </w: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spacing w:before="277"/>
        <w:ind w:left="72" w:right="52" w:firstLine="0"/>
        <w:jc w:val="center"/>
        <w:rPr>
          <w:sz w:val="40"/>
        </w:rPr>
      </w:pPr>
      <w:r>
        <w:rPr>
          <w:color w:val="355D7D"/>
          <w:sz w:val="40"/>
        </w:rPr>
        <w:t>Presenter Name and Title</w:t>
      </w:r>
    </w:p>
    <w:sectPr>
      <w:type w:val="continuous"/>
      <w:pgSz w:w="14400" w:h="10800" w:orient="landscape"/>
      <w:pgMar w:top="1000" w:bottom="280" w:left="136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50"/>
      <w:szCs w:val="50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59" w:right="47"/>
      <w:jc w:val="center"/>
      <w:outlineLvl w:val="1"/>
    </w:pPr>
    <w:rPr>
      <w:rFonts w:ascii="Calibri" w:hAnsi="Calibri" w:eastAsia="Calibri" w:cs="Calibri"/>
      <w:sz w:val="60"/>
      <w:szCs w:val="6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SHAJEDUL ISLAM</dc:creator>
  <dcterms:created xsi:type="dcterms:W3CDTF">2017-12-18T20:04:52Z</dcterms:created>
  <dcterms:modified xsi:type="dcterms:W3CDTF">2017-12-18T20:04:52Z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2017-12-19T00:00:00Z</vt:filetime>
  </property>
  <property fmtid="{D5CDD505-2E9C-101B-9397-08002B2CF9AE}" pid="3" name="Creator">
    <vt:lpwstr>Microsoft® PowerPoint® 2013</vt:lpwstr>
  </property>
  <property fmtid="{D5CDD505-2E9C-101B-9397-08002B2CF9AE}" pid="4" name="LastSaved">
    <vt:filetime>2017-12-18T00:00:00Z</vt:filetime>
  </property>
</Properties>
</file>