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1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Book Antiqua" w:hAnsi="Book Antiqua" w:cs="Book Antiqua"/>
          <w:sz w:val="18"/>
          <w:szCs w:val="18"/>
        </w:rPr>
        <w:t>MEDICAL  EXAMINATION  FORM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NAME:  ________________________________________________   SEX: ____________ AGE: __________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COMPANY: _____________________________________________  CIVIL STATUS: __________________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CONTACT NO: ___________________________________________ NATURE OF WORK: ______________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COMPELETE ADDRESS:______________________________________________________________________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REQUESTED FOR: _____ Periodic Health Examination_____ Pre-Employment_____Medic</w:t>
      </w:r>
      <w:r>
        <w:rPr>
          <w:rFonts w:ascii="Book Antiqua" w:hAnsi="Book Antiqua" w:cs="Book Antiqua"/>
          <w:sz w:val="18"/>
          <w:szCs w:val="18"/>
        </w:rPr>
        <w:t>al Evaluation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I. PAST MEDICAL HISTORY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Childhood Illnesses: ___ Measles___Mumps___Rubella___Chicken Pox___ Rheumatic Fever____ Polio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Present Illnesses:  ___  HTN___  DM___  Asthma___ PTB___  Goiter___ CA___ Allergies___  Others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Medical Illnesses taking maintenance medications: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______________________________________________________________________________________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_____________________________________________________________________________________________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Surgeries: ___________</w:t>
      </w:r>
      <w:r>
        <w:rPr>
          <w:rFonts w:ascii="Book Antiqua" w:hAnsi="Book Antiqua" w:cs="Book Antiqua"/>
          <w:sz w:val="18"/>
          <w:szCs w:val="18"/>
        </w:rPr>
        <w:t>_________________________________________________________________________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Hospitalizations: ______________________________________________________________________________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380"/>
        <w:gridCol w:w="1540"/>
        <w:gridCol w:w="40"/>
        <w:gridCol w:w="2440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II. FAMILY HISTORY: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Yes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No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Remarks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Allergy: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Arthritis: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Bronchial Asthma: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Pulmonary Tuberculosis: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Hypertension: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Thyroid Disease: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Neurological Disorders: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Diabetes Mellitus: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Heart Disease: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Gastrointestinal Disease: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Kidney Disease: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Blood Disorder: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Psychiatric Illness: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Others: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III. PERSONAL &amp; SOCIAL HISTORY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4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Yes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No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Remarks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Smoking History: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Alcohol Intake: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Allergies: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Drug Use: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2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6pt;margin-top:-232.75pt;width:10.4pt;height:9pt;z-index:-251658240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27" type="#_x0000_t75" style="position:absolute;margin-left:287.8pt;margin-top:-232.75pt;width:10.4pt;height:9pt;z-index:-251657216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28" type="#_x0000_t75" style="position:absolute;margin-left:206pt;margin-top:-221.55pt;width:10.4pt;height:9pt;z-index:-251656192;mso-position-horizontal-relative:text;mso-position-vertical-relative:text" o:allowincell="f">
                  <v:imagedata r:id="rId7" o:title=""/>
                </v:shape>
              </w:pict>
            </w:r>
            <w:r>
              <w:rPr>
                <w:noProof/>
              </w:rPr>
              <w:pict>
                <v:shape id="_x0000_s1029" type="#_x0000_t75" style="position:absolute;margin-left:287.8pt;margin-top:-221.55pt;width:10.4pt;height:9pt;z-index:-251655168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30" type="#_x0000_t75" style="position:absolute;margin-left:206pt;margin-top:-210.35pt;width:10.4pt;height:9pt;z-index:-251654144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31" type="#_x0000_t75" style="position:absolute;margin-left:287.8pt;margin-top:-210.35pt;width:10.4pt;height:9pt;z-index:-251653120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32" type="#_x0000_t75" style="position:absolute;margin-left:206pt;margin-top:-199.15pt;width:10.4pt;height:9pt;z-index:-251652096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33" type="#_x0000_t75" style="position:absolute;margin-left:287.8pt;margin-top:-199.15pt;width:10.4pt;height:9pt;z-index:-251651072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34" type="#_x0000_t75" style="position:absolute;margin-left:206pt;margin-top:-187.95pt;width:10.4pt;height:9pt;z-index:-251650048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35" type="#_x0000_t75" style="position:absolute;margin-left:287.8pt;margin-top:-187.95pt;width:10.4pt;height:9pt;z-index:-251649024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36" type="#_x0000_t75" style="position:absolute;margin-left:206pt;margin-top:-176.75pt;width:10.4pt;height:9pt;z-index:-251648000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37" type="#_x0000_t75" style="position:absolute;margin-left:287.8pt;margin-top:-176.75pt;width:10.4pt;height:9pt;z-index:-251646976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38" type="#_x0000_t75" style="position:absolute;margin-left:206pt;margin-top:-165.55pt;width:10.4pt;height:9pt;z-index:-251645952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39" type="#_x0000_t75" style="position:absolute;margin-left:287.8pt;margin-top:-165.55pt;width:10.4pt;height:9pt;z-index:-251644928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40" type="#_x0000_t75" style="position:absolute;margin-left:206pt;margin-top:-154.35pt;width:10.4pt;height:9pt;z-index:-251643904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41" type="#_x0000_t75" style="position:absolute;margin-left:287.8pt;margin-top:-154.35pt;width:10.4pt;height:9pt;z-index:-251642880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42" type="#_x0000_t75" style="position:absolute;margin-left:206pt;margin-top:-143.15pt;width:10.4pt;height:9pt;z-index:-251641856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43" type="#_x0000_t75" style="position:absolute;margin-left:287.8pt;margin-top:-143.15pt;width:10.4pt;height:9pt;z-index:-251640832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44" type="#_x0000_t75" style="position:absolute;margin-left:206pt;margin-top:-132.15pt;width:10.4pt;height:9pt;z-index:-251639808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45" type="#_x0000_t75" style="position:absolute;margin-left:287.8pt;margin-top:-132.15pt;width:10.4pt;height:9pt;z-index:-251638784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46" type="#_x0000_t75" style="position:absolute;margin-left:206pt;margin-top:-120.95pt;width:10.4pt;height:9pt;z-index:-251637760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47" type="#_x0000_t75" style="position:absolute;margin-left:287.8pt;margin-top:-120.95pt;width:10.4pt;height:9pt;z-index:-251636736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48" type="#_x0000_t75" style="position:absolute;margin-left:206pt;margin-top:-109.75pt;width:10.4pt;height:9pt;z-index:-251635712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49" type="#_x0000_t75" style="position:absolute;margin-left:287.8pt;margin-top:-109.75pt;width:10.4pt;height:9pt;z-index:-251634688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50" type="#_x0000_t75" style="position:absolute;margin-left:206pt;margin-top:-98.55pt;width:10.4pt;height:9pt;z-index:-251633664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51" type="#_x0000_t75" style="position:absolute;margin-left:287.8pt;margin-top:-98.55pt;width:10.4pt;height:9pt;z-index:-251632640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52" type="#_x0000_t75" style="position:absolute;margin-left:206pt;margin-top:-87.35pt;width:10.4pt;height:9pt;z-index:-251631616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53" type="#_x0000_t75" style="position:absolute;margin-left:287.8pt;margin-top:-87.35pt;width:10.4pt;height:9pt;z-index:-251630592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54" type="#_x0000_t75" style="position:absolute;margin-left:206.2pt;margin-top:-42.55pt;width:10.6pt;height:9pt;z-index:-251629568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55" type="#_x0000_t75" style="position:absolute;margin-left:288.6pt;margin-top:-42.55pt;width:10.4pt;height:9pt;z-index:-251628544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56" type="#_x0000_t75" style="position:absolute;margin-left:206.2pt;margin-top:-31.35pt;width:10.6pt;height:9pt;z-index:-251627520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57" type="#_x0000_t75" style="position:absolute;margin-left:288.6pt;margin-top:-31.35pt;width:10.4pt;height:9pt;z-index:-251626496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58" type="#_x0000_t75" style="position:absolute;margin-left:206.2pt;margin-top:-20.15pt;width:10.6pt;height:9pt;z-index:-251625472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59" type="#_x0000_t75" style="position:absolute;margin-left:288.6pt;margin-top:-20.15pt;width:10.4pt;height:9pt;z-index:-251624448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60" type="#_x0000_t75" style="position:absolute;margin-left:206.2pt;margin-top:-8.95pt;width:10.6pt;height:9pt;z-index:-251623424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61" type="#_x0000_t75" style="position:absolute;margin-left:288.6pt;margin-top:-8.95pt;width:10.4pt;height:9pt;z-index:-251622400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rFonts w:ascii="Book Antiqua" w:hAnsi="Book Antiqua" w:cs="Book Antiqua"/>
                <w:sz w:val="18"/>
                <w:szCs w:val="18"/>
              </w:rPr>
              <w:t>For Women: G___P___(___-___-___-____)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LMP:______________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44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IV. REVIEW OF SYSTEMS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2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3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Yes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No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Remarks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2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Skin: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2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HEENT: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2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Chest/Breast: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2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Heart/Lungs: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2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Abdomen: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2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Bladder: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</w:t>
            </w:r>
          </w:p>
        </w:tc>
      </w:tr>
    </w:tbl>
    <w:p w:rsidR="00000000" w:rsidRDefault="003611AD">
      <w:pPr>
        <w:pStyle w:val="a0"/>
        <w:widowControl w:val="0"/>
        <w:tabs>
          <w:tab w:val="left" w:pos="3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2" type="#_x0000_t75" style="position:absolute;margin-left:168.8pt;margin-top:-65pt;width:10.6pt;height:9pt;z-index:-251621376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63" type="#_x0000_t75" style="position:absolute;margin-left:288.6pt;margin-top:-65pt;width:10.4pt;height:9pt;z-index:-251620352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64" type="#_x0000_t75" style="position:absolute;margin-left:168.8pt;margin-top:-53.8pt;width:10.6pt;height:9pt;z-index:-251619328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65" type="#_x0000_t75" style="position:absolute;margin-left:288.6pt;margin-top:-53.8pt;width:10.4pt;height:9pt;z-index:-251618304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66" type="#_x0000_t75" style="position:absolute;margin-left:168.8pt;margin-top:-42.6pt;width:10.6pt;height:9pt;z-index:-251617280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67" type="#_x0000_t75" style="position:absolute;margin-left:288.6pt;margin-top:-42.6pt;width:10.4pt;height:9pt;z-index:-251616256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68" type="#_x0000_t75" style="position:absolute;margin-left:168.8pt;margin-top:-31.4pt;width:10.6pt;height:9pt;z-index:-251615232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69" type="#_x0000_t75" style="position:absolute;margin-left:288.6pt;margin-top:-31.4pt;width:10.4pt;height:9pt;z-index:-251614208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70" type="#_x0000_t75" style="position:absolute;margin-left:168.8pt;margin-top:-20.2pt;width:10.6pt;height:9pt;z-index:-251613184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71" type="#_x0000_t75" style="position:absolute;margin-left:288.6pt;margin-top:-20.2pt;width:10.4pt;height:9pt;z-index:-251612160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72" type="#_x0000_t75" style="position:absolute;margin-left:168.8pt;margin-top:-9pt;width:10.6pt;height:9pt;z-index:-251611136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73" type="#_x0000_t75" style="position:absolute;margin-left:288.6pt;margin-top:-9pt;width:10.4pt;height:9pt;z-index:-251610112;mso-position-horizontal-relative:text;mso-position-vertical-relative:text" o:allowincell="f">
            <v:imagedata r:id="rId5" o:title=""/>
          </v:shape>
        </w:pict>
      </w:r>
      <w:r>
        <w:rPr>
          <w:rFonts w:ascii="Book Antiqua" w:hAnsi="Book Antiqua" w:cs="Book Antiqua"/>
          <w:sz w:val="18"/>
          <w:szCs w:val="18"/>
        </w:rPr>
        <w:t>Bowel:</w:t>
      </w:r>
      <w:r>
        <w:rPr>
          <w:rFonts w:ascii="Times New Roman" w:hAnsi="Times New Roman" w:cs="Times New Roman"/>
          <w:sz w:val="24"/>
          <w:szCs w:val="24"/>
        </w:rPr>
        <w:tab/>
      </w:r>
      <w:r w:rsidR="00F10605">
        <w:rPr>
          <w:rFonts w:ascii="Times New Roman" w:hAnsi="Times New Roman" w:cs="Times New Roman"/>
          <w:sz w:val="24"/>
          <w:szCs w:val="24"/>
        </w:rPr>
        <w:pict>
          <v:shape id="_x0000_i1025" type="#_x0000_t75" style="width:10.5pt;height:7.5pt">
            <v:imagedata r:id="rId8" o:title=""/>
          </v:shape>
        </w:pict>
      </w:r>
      <w:r w:rsidR="00F10605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0.5pt;height:7.5pt">
            <v:imagedata r:id="rId8" o:title=""/>
          </v:shape>
        </w:pict>
      </w:r>
      <w:r>
        <w:rPr>
          <w:rFonts w:ascii="Book Antiqua" w:hAnsi="Book Antiqua" w:cs="Book Antiqua"/>
          <w:sz w:val="18"/>
          <w:szCs w:val="18"/>
        </w:rPr>
        <w:t xml:space="preserve">                ______________________</w:t>
      </w:r>
    </w:p>
    <w:p w:rsidR="00000000" w:rsidRDefault="003611AD">
      <w:pPr>
        <w:pStyle w:val="a0"/>
        <w:widowControl w:val="0"/>
        <w:tabs>
          <w:tab w:val="left" w:pos="3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Extremities:</w:t>
      </w:r>
      <w:r>
        <w:rPr>
          <w:rFonts w:ascii="Times New Roman" w:hAnsi="Times New Roman" w:cs="Times New Roman"/>
          <w:sz w:val="24"/>
          <w:szCs w:val="24"/>
        </w:rPr>
        <w:tab/>
      </w:r>
      <w:r w:rsidR="00F10605">
        <w:rPr>
          <w:rFonts w:ascii="Times New Roman" w:hAnsi="Times New Roman" w:cs="Times New Roman"/>
          <w:sz w:val="24"/>
          <w:szCs w:val="24"/>
        </w:rPr>
        <w:pict>
          <v:shape id="_x0000_i1027" type="#_x0000_t75" style="width:10.5pt;height:7.5pt">
            <v:imagedata r:id="rId8" o:title=""/>
          </v:shape>
        </w:pict>
      </w:r>
      <w:r w:rsidR="00F10605">
        <w:rPr>
          <w:rFonts w:ascii="Times New Roman" w:hAnsi="Times New Roman" w:cs="Times New Roman"/>
          <w:sz w:val="24"/>
          <w:szCs w:val="24"/>
        </w:rPr>
        <w:pict>
          <v:shape id="_x0000_i1028" type="#_x0000_t75" style="width:10.5pt;height:7.5pt">
            <v:imagedata r:id="rId8" o:title=""/>
          </v:shape>
        </w:pict>
      </w:r>
      <w:r>
        <w:rPr>
          <w:rFonts w:ascii="Book Antiqua" w:hAnsi="Book Antiqua" w:cs="Book Antiqua"/>
          <w:sz w:val="18"/>
          <w:szCs w:val="18"/>
        </w:rPr>
        <w:t xml:space="preserve">                _______________________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tabs>
          <w:tab w:val="left" w:pos="3880"/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Recent Changes in: _____Weight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18"/>
          <w:szCs w:val="18"/>
        </w:rPr>
        <w:t>_____ Energy Level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18"/>
          <w:szCs w:val="18"/>
        </w:rPr>
        <w:t>_____ Ability to sleep</w:t>
      </w:r>
    </w:p>
    <w:p w:rsidR="00000000" w:rsidRDefault="003611AD">
      <w:pPr>
        <w:pStyle w:val="a0"/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Details: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18"/>
          <w:szCs w:val="18"/>
        </w:rPr>
        <w:t>________________________________________________</w:t>
      </w:r>
      <w:r>
        <w:rPr>
          <w:rFonts w:ascii="Book Antiqua" w:hAnsi="Book Antiqua" w:cs="Book Antiqua"/>
          <w:sz w:val="18"/>
          <w:szCs w:val="18"/>
        </w:rPr>
        <w:t>_____________________</w:t>
      </w:r>
    </w:p>
    <w:p w:rsidR="00000000" w:rsidRDefault="0036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994" w:right="1500" w:bottom="1440" w:left="1440" w:header="720" w:footer="720" w:gutter="0"/>
          <w:cols w:space="720" w:equalWidth="0">
            <w:col w:w="9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1780"/>
        <w:gridCol w:w="1040"/>
        <w:gridCol w:w="740"/>
        <w:gridCol w:w="480"/>
        <w:gridCol w:w="700"/>
        <w:gridCol w:w="1120"/>
        <w:gridCol w:w="1460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24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Book Antiqua" w:hAnsi="Book Antiqua" w:cs="Book Antiqua"/>
                <w:sz w:val="18"/>
                <w:szCs w:val="18"/>
              </w:rPr>
              <w:lastRenderedPageBreak/>
              <w:t>V. PHYSICAL EXAMINATION: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2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General Appearance: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_______________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Temperature: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2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Height: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_______________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Weight: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_________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Body Mass Index: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2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BP: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_______________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PR: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_________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RR: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2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Visual Acuity: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_______________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OD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_________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3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With Objective Findings ?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3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Yes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No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Remarks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Head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Eyes &amp; Ears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Nose &amp; Sinuses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Mouth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Neck, Nodes &amp; Thyroid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Chest &amp; Breast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Heart &amp; Lungs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Abdomen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Pelvic Exam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Skin &amp; Glands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Extremities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Neurological Exam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VI. OTHER EXAMINATIONS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3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With Objective Findings?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3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Yes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No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Remarks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Chest X-ray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Urinalysis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CBC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ECG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Blood Chemistry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Fecalysis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18"/>
                <w:szCs w:val="18"/>
              </w:rPr>
              <w:t>______________________</w:t>
            </w:r>
          </w:p>
        </w:tc>
      </w:tr>
    </w:tbl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4" type="#_x0000_t75" style="position:absolute;margin-left:168.8pt;margin-top:-243.75pt;width:10.6pt;height:9pt;z-index:-251609088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75" type="#_x0000_t75" style="position:absolute;margin-left:288.6pt;margin-top:-243.75pt;width:10.4pt;height:9pt;z-index:-251608064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76" type="#_x0000_t75" style="position:absolute;margin-left:168.8pt;margin-top:-232.55pt;width:10.6pt;height:9pt;z-index:-251607040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77" type="#_x0000_t75" style="position:absolute;margin-left:288.6pt;margin-top:-232.55pt;width:10.4pt;height:9pt;z-index:-251606016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78" type="#_x0000_t75" style="position:absolute;margin-left:168.8pt;margin-top:-221.35pt;width:10.6pt;height:9pt;z-index:-251604992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79" type="#_x0000_t75" style="position:absolute;margin-left:288.6pt;margin-top:-221.35pt;width:10.4pt;height:9pt;z-index:-251603968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80" type="#_x0000_t75" style="position:absolute;margin-left:168.8pt;margin-top:-210.15pt;width:10.6pt;height:9pt;z-index:-251602944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81" type="#_x0000_t75" style="position:absolute;margin-left:288.6pt;margin-top:-210.15pt;width:10.4pt;height:9pt;z-index:-251601920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82" type="#_x0000_t75" style="position:absolute;margin-left:168.8pt;margin-top:-199.15pt;width:10.6pt;height:9pt;z-index:-251600896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83" type="#_x0000_t75" style="position:absolute;margin-left:288.6pt;margin-top:-199.15pt;width:10.4pt;height:9pt;z-index:-251599872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84" type="#_x0000_t75" style="position:absolute;margin-left:168.8pt;margin-top:-187.95pt;width:10.6pt;height:9pt;z-index:-251598848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85" type="#_x0000_t75" style="position:absolute;margin-left:288.6pt;margin-top:-187.95pt;width:10.4pt;height:9pt;z-index:-251597824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86" type="#_x0000_t75" style="position:absolute;margin-left:168.8pt;margin-top:-176.75pt;width:10.6pt;height:9pt;z-index:-251596800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87" type="#_x0000_t75" style="position:absolute;margin-left:288.6pt;margin-top:-176.75pt;width:10.4pt;height:9pt;z-index:-251595776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88" type="#_x0000_t75" style="position:absolute;margin-left:168.8pt;margin-top:-165.55pt;width:10.6pt;height:9pt;z-index:-251594752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89" type="#_x0000_t75" style="position:absolute;margin-left:288.6pt;margin-top:-165.55pt;width:10.4pt;height:9pt;z-index:-251593728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90" type="#_x0000_t75" style="position:absolute;margin-left:168.8pt;margin-top:-154.35pt;width:10.6pt;height:9pt;z-index:-251592704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91" type="#_x0000_t75" style="position:absolute;margin-left:288.6pt;margin-top:-154.35pt;width:10.4pt;height:9pt;z-index:-251591680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92" type="#_x0000_t75" style="position:absolute;margin-left:168.8pt;margin-top:-143.15pt;width:10.6pt;height:9pt;z-index:-251590656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93" type="#_x0000_t75" style="position:absolute;margin-left:288.6pt;margin-top:-143.15pt;width:10.4pt;height:9pt;z-index:-251589632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94" type="#_x0000_t75" style="position:absolute;margin-left:168.8pt;margin-top:-131.95pt;width:10.6pt;height:9pt;z-index:-251588608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95" type="#_x0000_t75" style="position:absolute;margin-left:288.6pt;margin-top:-131.95pt;width:10.4pt;height:9pt;z-index:-251587584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96" type="#_x0000_t75" style="position:absolute;margin-left:168.8pt;margin-top:-120.75pt;width:10.6pt;height:9pt;z-index:-251586560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97" type="#_x0000_t75" style="position:absolute;margin-left:288.6pt;margin-top:-120.75pt;width:10.4pt;height:9pt;z-index:-251585536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98" type="#_x0000_t75" style="position:absolute;margin-left:168.8pt;margin-top:-64.75pt;width:10.6pt;height:9pt;z-index:-251584512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99" type="#_x0000_t75" style="position:absolute;margin-left:288.6pt;margin-top:-64.75pt;width:10.4pt;height:9pt;z-index:-251583488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100" type="#_x0000_t75" style="position:absolute;margin-left:168.8pt;margin-top:-53.75pt;width:10.6pt;height:9pt;z-index:-251582464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101" type="#_x0000_t75" style="position:absolute;margin-left:288.6pt;margin-top:-53.75pt;width:10.4pt;height:9pt;z-index:-251581440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102" type="#_x0000_t75" style="position:absolute;margin-left:168.8pt;margin-top:-42.55pt;width:10.6pt;height:9pt;z-index:-251580416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103" type="#_x0000_t75" style="position:absolute;margin-left:288.6pt;margin-top:-42.55pt;width:10.4pt;height:9pt;z-index:-251579392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104" type="#_x0000_t75" style="position:absolute;margin-left:168.8pt;margin-top:-31.35pt;width:10.6pt;height:9pt;z-index:-251578368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105" type="#_x0000_t75" style="position:absolute;margin-left:288.6pt;margin-top:-31.35pt;width:10.4pt;height:9pt;z-index:-251577344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106" type="#_x0000_t75" style="position:absolute;margin-left:168.8pt;margin-top:-20.15pt;width:10.6pt;height:9pt;z-index:-251576320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107" type="#_x0000_t75" style="position:absolute;margin-left:288.6pt;margin-top:-20.15pt;width:10.4pt;height:9pt;z-index:-251575296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108" type="#_x0000_t75" style="position:absolute;margin-left:168.8pt;margin-top:-8.95pt;width:10.6pt;height:9pt;z-index:-251574272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109" type="#_x0000_t75" style="position:absolute;margin-left:288.6pt;margin-top:-8.95pt;width:10.4pt;height:9pt;z-index:-251573248;mso-position-horizontal-relative:text;mso-position-vertical-relative:text" o:allowincell="f">
            <v:imagedata r:id="rId5" o:title=""/>
          </v:shape>
        </w:pic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VII. IMPRESSION: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___________________________________________________________________________________________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___________________________________________________________________________________________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______________________________________________________________________</w:t>
      </w:r>
      <w:r>
        <w:rPr>
          <w:rFonts w:ascii="Book Antiqua" w:hAnsi="Book Antiqua" w:cs="Book Antiqua"/>
          <w:sz w:val="18"/>
          <w:szCs w:val="18"/>
        </w:rPr>
        <w:t>_____________________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VIII. RECOMMENDATIONS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___________________________________________________________________________________________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___________________________________________________________________________________________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Pre-employment Classifica</w:t>
      </w:r>
      <w:r>
        <w:rPr>
          <w:rFonts w:ascii="Book Antiqua" w:hAnsi="Book Antiqua" w:cs="Book Antiqua"/>
          <w:sz w:val="18"/>
          <w:szCs w:val="18"/>
        </w:rPr>
        <w:t>tion: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_____A. Medically Fit for Employment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_____B. Medically Ft for Employment with Minimal Findings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_____C. With Obvious Defect but Maybe Employed at Management’s Discretion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_____D. Medically Unfit for Employment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_____E. With Pendings: ________________________________________________________________________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Medical Evaluation Decision: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_____For Completion of Medical Evaluation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_____Approved for Membership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>_____Disapproved for Membership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 xml:space="preserve">_____To Sign Waiver for </w:t>
      </w:r>
      <w:r>
        <w:rPr>
          <w:rFonts w:ascii="Book Antiqua" w:hAnsi="Book Antiqua" w:cs="Book Antiqua"/>
          <w:sz w:val="18"/>
          <w:szCs w:val="18"/>
        </w:rPr>
        <w:t>_______________________________________________________________________</w:t>
      </w: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4320"/>
        <w:gridCol w:w="2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Medical Examiner: ________________________________________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License No: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________________________________________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Clinic Operations Manager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Date Examined: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_________________________________________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11A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00000" w:rsidRDefault="003611A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2240" w:h="15840"/>
      <w:pgMar w:top="1210" w:right="1500" w:bottom="1440" w:left="144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605"/>
    <w:rsid w:val="003611AD"/>
    <w:rsid w:val="00F1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741</ap:Words>
  <ap:Characters>4227</ap:Characters>
  <ap:Application>convertonlinefree.com</ap:Application>
  <ap:DocSecurity>4</ap:DocSecurity>
  <ap:Lines>35</ap:Lines>
  <ap:Paragraphs>9</ap:Paragraphs>
  <ap:ScaleCrop>false</ap:ScaleCrop>
  <ap:Company/>
  <ap:LinksUpToDate>false</ap:LinksUpToDate>
  <ap:CharactersWithSpaces>4959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2017-03-29T12:46:00Z</dcterms:created>
  <dcterms:modified xsi:type="dcterms:W3CDTF">2017-03-29T12:46:00Z</dcterms:modified>
</cp:coreProperties>
</file>